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92569B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5872DAAC" wp14:editId="17DDE1DE">
            <wp:extent cx="5657850" cy="796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05" w:rsidRDefault="002E3D05" w:rsidP="00194570">
      <w:r>
        <w:separator/>
      </w:r>
    </w:p>
  </w:endnote>
  <w:endnote w:type="continuationSeparator" w:id="0">
    <w:p w:rsidR="002E3D05" w:rsidRDefault="002E3D05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05" w:rsidRDefault="002E3D05" w:rsidP="00194570">
      <w:r>
        <w:separator/>
      </w:r>
    </w:p>
  </w:footnote>
  <w:footnote w:type="continuationSeparator" w:id="0">
    <w:p w:rsidR="002E3D05" w:rsidRDefault="002E3D05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2E3D05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92569B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921E-FF7B-4D9D-B65C-1BDE2534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2025-04-28T13:05:00Z</dcterms:modified>
</cp:coreProperties>
</file>